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1AD8" w14:textId="6B8F73A8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Muster-Widerrufsformular</w:t>
      </w: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 xml:space="preserve">  entfeuchter.at.gmbH</w:t>
      </w:r>
    </w:p>
    <w:p w14:paraId="2C6F62BC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</w:p>
    <w:p w14:paraId="76E1AAD4" w14:textId="34794C42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(Wenn Sie den Vertrag widerrufen wollen, dann füllen Sie bitte dieses Formular aus und</w:t>
      </w:r>
    </w:p>
    <w:p w14:paraId="4A638977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senden Sie es zurück)</w:t>
      </w:r>
    </w:p>
    <w:p w14:paraId="05F5743F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</w:p>
    <w:p w14:paraId="1FD9586F" w14:textId="411FB3A2" w:rsidR="00144100" w:rsidRDefault="00144100" w:rsidP="00FF28F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 xml:space="preserve">— An </w:t>
      </w:r>
      <w:r w:rsidR="00FF28FD">
        <w:rPr>
          <w:rFonts w:ascii="CIDFont+F1" w:hAnsi="CIDFont+F1" w:cs="CIDFont+F1"/>
          <w:color w:val="FF00FF"/>
          <w:kern w:val="0"/>
          <w:sz w:val="21"/>
          <w:szCs w:val="21"/>
          <w:lang w:val="de-DE"/>
        </w:rPr>
        <w:t>entfeuchter.at.gmbH / WD wet+dry GmbH  Mittelberg 4  A-3550 Langenlois</w:t>
      </w:r>
    </w:p>
    <w:p w14:paraId="493B97F6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</w:p>
    <w:p w14:paraId="70226FAA" w14:textId="482B8935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— Hiermit widerrufe(n) ich/wir (*) den von mir/uns (*) abgeschlossenen Vertrag über den</w:t>
      </w:r>
    </w:p>
    <w:p w14:paraId="7422C8B0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Kauf der folgenden Waren (*)/die</w:t>
      </w:r>
    </w:p>
    <w:p w14:paraId="03C3D63E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</w:p>
    <w:p w14:paraId="7579F28F" w14:textId="0E418CD1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Erbringung der folgenden Dienstleistung (*)</w:t>
      </w:r>
    </w:p>
    <w:p w14:paraId="625B4412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— Bestellt am (*)/erhalten am (*)</w:t>
      </w:r>
    </w:p>
    <w:p w14:paraId="624F4493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— Name des/der Verbraucher(s)</w:t>
      </w:r>
    </w:p>
    <w:p w14:paraId="160693AC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— Anschrift des/der Verbraucher(s)</w:t>
      </w:r>
    </w:p>
    <w:p w14:paraId="155BDFEA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— Unterschrift des/der Verbraucher(s) (nur bei Mitteilung auf Papier)</w:t>
      </w:r>
    </w:p>
    <w:p w14:paraId="00A9D0DB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— Datum</w:t>
      </w:r>
    </w:p>
    <w:p w14:paraId="0DBE018E" w14:textId="77777777" w:rsidR="00144100" w:rsidRDefault="00144100" w:rsidP="00144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  <w: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  <w:t>(*) Unzutreffendes streichen.</w:t>
      </w:r>
    </w:p>
    <w:p w14:paraId="67E6F009" w14:textId="77777777" w:rsidR="00144100" w:rsidRDefault="00144100" w:rsidP="00144100">
      <w:pP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</w:p>
    <w:p w14:paraId="2FB26ACF" w14:textId="77777777" w:rsidR="00144100" w:rsidRDefault="00144100" w:rsidP="00144100">
      <w:pPr>
        <w:rPr>
          <w:rFonts w:ascii="CIDFont+F1" w:hAnsi="CIDFont+F1" w:cs="CIDFont+F1"/>
          <w:color w:val="000000"/>
          <w:kern w:val="0"/>
          <w:sz w:val="21"/>
          <w:szCs w:val="21"/>
          <w:lang w:val="de-DE"/>
        </w:rPr>
      </w:pPr>
    </w:p>
    <w:sectPr w:rsidR="00144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00"/>
    <w:rsid w:val="00144100"/>
    <w:rsid w:val="00343025"/>
    <w:rsid w:val="00405EAA"/>
    <w:rsid w:val="005E7B41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5FF"/>
  <w15:chartTrackingRefBased/>
  <w15:docId w15:val="{B560BDED-FBFC-45C7-AA9A-D9DC507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- Eduard Paschinger</dc:creator>
  <cp:keywords/>
  <dc:description/>
  <cp:lastModifiedBy>WD - Eduard Paschinger</cp:lastModifiedBy>
  <cp:revision>2</cp:revision>
  <dcterms:created xsi:type="dcterms:W3CDTF">2023-11-15T11:29:00Z</dcterms:created>
  <dcterms:modified xsi:type="dcterms:W3CDTF">2023-11-15T11:31:00Z</dcterms:modified>
</cp:coreProperties>
</file>